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Ogier és a Toyota győzött a Szardínia-ralin</w:t>
      </w:r>
    </w:p>
    <w:p>
      <w:r>
        <w:rPr>
          <w:sz w:val="22"/>
          <w:szCs w:val="22"/>
          <w:b/>
        </w:rPr>
        <w:t xml:space="preserve">A nyolcszoros világbajnokot kárpótolta a sors a tavaly elvesztett versenyért, bár ezúttal is az utolsó gyorsasági szakaszon dőlt el a verseny. Továbbra sem talált legyőzőre a Toyota a 2025-ös szezonban.</w:t>
      </w:r>
    </w:p>
    <w:p/>
    <w:p>
      <w:pPr>
        <w:spacing w:after="100"/>
      </w:pPr>
      <w:r>
        <w:rPr>
          <w:sz w:val="22"/>
          <w:szCs w:val="22"/>
        </w:rPr>
        <w:t xml:space="preserve">Pontosan egy évvel azután, hogy az utolsó gyorsaságin szerzett defektje miatt </w:t>
      </w:r>
      <w:r>
        <w:rPr>
          <w:sz w:val="22"/>
          <w:szCs w:val="22"/>
          <w:i/>
          <w:iCs/>
        </w:rPr>
        <w:t xml:space="preserve">Ott Tänaktól</w:t>
      </w:r>
      <w:r>
        <w:rPr>
          <w:sz w:val="22"/>
          <w:szCs w:val="22"/>
        </w:rPr>
        <w:t xml:space="preserve"> mindössze 0,2 másodperccel kapott ki Szardínián – ami a WRC történetének legszorosabb célba érése volt –, </w:t>
      </w:r>
      <w:r>
        <w:rPr>
          <w:sz w:val="22"/>
          <w:szCs w:val="22"/>
          <w:i/>
          <w:iCs/>
        </w:rPr>
        <w:t xml:space="preserve">Ogier </w:t>
      </w:r>
      <w:r>
        <w:rPr>
          <w:sz w:val="22"/>
          <w:szCs w:val="22"/>
        </w:rPr>
        <w:t xml:space="preserve">ismét az észt pilótával küzdött a győzelemért a földközi-tengeri szigeten. A rutinos francia már pénteken az élre állt, majd a hétvége során végig sikerült menedzselnie a Hyundaiokkal szembeni előnyét (pénteken még </w:t>
      </w:r>
      <w:r>
        <w:rPr>
          <w:sz w:val="22"/>
          <w:szCs w:val="22"/>
          <w:i/>
          <w:iCs/>
        </w:rPr>
        <w:t xml:space="preserve">Adrien Fourmaux </w:t>
      </w:r>
      <w:r>
        <w:rPr>
          <w:sz w:val="22"/>
          <w:szCs w:val="22"/>
        </w:rPr>
        <w:t xml:space="preserve">volt a második). Úgy tűnt, hogy viszonylag nyugodtan érhet célba, miután a záró napon a reggeli 11,1-ről 17,1 másodpercre növelte az előnyét az utolsó gyorsasági előtt. De aztán mégsem alakult simán a befutó, mert az utolsó kilométereken egy vezetői hiba miatt az előnye kevesebb mint a felére csökkent. </w:t>
      </w:r>
    </w:p>
    <w:p>
      <w:pPr>
        <w:spacing w:after="100"/>
      </w:pPr>
      <w:r>
        <w:rPr>
          <w:sz w:val="22"/>
          <w:szCs w:val="22"/>
        </w:rPr>
        <w:t xml:space="preserve">Ogier kénytelen volt megállni és tolatni, miután a Toyota GR Yarisa keresztbe állt egy szűk jobbkanyarban, és egy fának ütközött. Pedig a francia a saját bevallása szerint nem sietett, nem próbálta erőltetni a Power Stage pontok megszerzését. A mély nyomvályúk miatt került bajba, amelyek nehezen irányíthatóvá tették az autókat. Egyébként a Szardínia-rali idei kiadása is méltó volt verseny hírnevéhez, a 30 fok feletti hőmérséklet, a durva, köves utak és a sok szálló por a versenyzőket, az autóikat és a gumiabroncsaikat is a végletekig próbára tették, szokatlanul sok borulást és defektet hozott a 16 gyorsasági szakasz. </w:t>
      </w:r>
    </w:p>
    <w:p>
      <w:pPr>
        <w:spacing w:after="100"/>
      </w:pPr>
      <w:r>
        <w:rPr>
          <w:sz w:val="22"/>
          <w:szCs w:val="22"/>
        </w:rPr>
        <w:t xml:space="preserve">Komoly kihívást jelentett a Toyotának az idei győzelmi sorozat folytatása, mivel a kedvezőtlen rajtpozíciók miatt három versenyzőjének kellett „takarítania” a pályákat a riválisok előtt. Ogier azonban hozzá van szokva az ilyen kihívásokhoz, ami azon látszott, hogy péntek délután, a nap utolsó szakaszán már két másodperces előnyre tett szert az összetettben. Szombaton a győzelemért folytatott küzdelem ismét Ogier és Tänak párharcává vált, akárcsak tavaly, de ezúttal más végkimenetellel: több mint 300 km száguldás után 7,9 másodperccel a francia győzött. Ez volt a nyolcszoros világbajnok 64. győzelme, egyben a Toyota 99. sikere a rali-világbajnokságon. Ötödik győzelmével Ogier lett a legsikeresebb pilóta Szardínián azóta, hogy a rali-világbajnokság 2004-ben elkezdett az olaszországi szigetre látogatni San Remo helyett. Idén ez volt a francia harmadik győzelme négy indulásból, miközben a Toyota 2025-ben még mindig őrzi a 100 százalékos győzelmi mutatóját.</w:t>
      </w:r>
    </w:p>
    <w:p>
      <w:pPr>
        <w:spacing w:after="100"/>
      </w:pPr>
      <w:r>
        <w:rPr>
          <w:sz w:val="22"/>
          <w:szCs w:val="22"/>
        </w:rPr>
        <w:t xml:space="preserve">Portugáliához hasonlóan ezúttal is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állhatott fel a dobogó legalsó fokára, a győzelemre a pénteki takarítás miatt nem volt esélye. A kétszeres világbajnok finn a legerősebb teljesítményét a Power Stage-re tartogatta, ahol 8,1 másodperccel volt gyorsabb a második helyezettnél, de a szupervasárnapi értékelést is megnyerte, így összesen 10 bónusz pontot szerzett a harmadik helyért járó 15 mellé. Elsőként rajtolva (mivel vezeti a vb-t) </w:t>
      </w:r>
      <w:r>
        <w:rPr>
          <w:sz w:val="22"/>
          <w:szCs w:val="22"/>
          <w:i/>
          <w:iCs/>
        </w:rPr>
        <w:t xml:space="preserve">Elfyn Evansnek</w:t>
      </w:r>
      <w:r>
        <w:rPr>
          <w:sz w:val="22"/>
          <w:szCs w:val="22"/>
        </w:rPr>
        <w:t xml:space="preserve"> volt a legnehezebb dolga a pénteki nyitó napon, de a türelmes hozzáállás kifizetődött, és a walesi végül a negyedik helyen végzett annak ellenére, hogy szombat délután két percet vesztett egy kerékcserérével is. Evans a szupervasárnapon a negyedik, a Power Stage-en pedig az ötödik lett, így továbbra is vezeti a pilóták bajnokságát (19 ponttal áll Ogier és 20 ponttal Rovanperä előtt). Közben a Toyota 69 pontra növelte előnyét a gyártók között.</w:t>
      </w:r>
    </w:p>
    <w:p>
      <w:pPr>
        <w:spacing w:after="100"/>
      </w:pPr>
      <w:r>
        <w:rPr>
          <w:sz w:val="22"/>
          <w:szCs w:val="22"/>
        </w:rPr>
        <w:t xml:space="preserve">A japán csapat negyedik versenyzője,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pénteken egy lassú borulás, szombaton egy kerékcsere miatt vesztett sok időt, de a sok kieső miatt így is az ötödik helyen végzett.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erős teljesítményt mutatott a Toyota fiókcsapatának fehér GR Yarisával: péntek este még a negyedik helyen jegyezték, de szombaton ő is időt vesztett egy kerékcserével, majd a vasárnapi első szakaszon megpördült és megütötte az autója felfüggesztését, így végül csak hetedik lett.</w:t>
      </w:r>
    </w:p>
    <w:p>
      <w:pPr>
        <w:spacing w:after="100"/>
      </w:pPr>
      <w:r>
        <w:rPr>
          <w:sz w:val="22"/>
          <w:szCs w:val="22"/>
        </w:rPr>
        <w:t xml:space="preserve">Érdekesség, hogy a célban hat Toyota pilóta volt az első hét helyezett között,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pedig a legjobb Rally2-es versenyzőként ért célba a GR Yaris Rally2-vel. A Printsport versenyzője nem jelölte ezt az eseményt a WRC2-ben a pontszerző futamok közé, pedig dominálta a versenyt, kilenc gyorsaságin nem talált legyőzőre a kategóriában. 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boldog vagyok, hogy megszereztem ezt a győzelmet. Végig szoros volt a küzdelem Ott-tal, de vasárnap reggel lehetőségem volt arra, hogy egy kis előnyt építsek ki. Egyáltalán nem nyomtam keményen a Power Stage-en, nem próbáltam erőltetni, mégis ütköztünk. Egy szűk kanyarban megtréfáltak a nyomvályúk, megálltam egy fánál, aztán tolattam. Ez nem volt ideális, néhány vasárnapi pontunkba került, mégis elég volt az előnyünk a fő célunkhoz, a győzelemhez. A csapat Portugália után nagyszerű munkát végzett az autó beállításainak és sebességének javítása érdekében, pedig nem is teszteltünk azóta; élvezetes volt vezetni, és az idők is egyre könnyebben jöttek.”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„Azt hiszem, elégedettek lehetünk a hétvégénkkel. Pénteken sokat takarítottunk, utána viszont a lehető legjobban megoldottuk a dolgot egy tiszta és okos vezetéssel, ráadásul vasárnap maximális pontmennyiséget gyűjtöttünk. A Power Stage-en mindent megtettem, amit tudtam, de így is meglepett az időeredmény, mert nem éreztem túl jónak a menetet ezen a szűk és lassú szakaszon, de a pontokkal azért elégedett vagyok. A tempót tekintve talán ez volt a legjobb hétvége, amit Szardínián teljesítettem, szóval köszönöm a csapatnak a jó autót.”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Szardínia-rali: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Ogier/Vincent Landais (Toyota GR YARIS Rally1) 3ó34p24.5mp</w:t>
      </w:r>
    </w:p>
    <w:p>
      <w:r>
        <w:rPr>
          <w:sz w:val="22"/>
          <w:szCs w:val="22"/>
        </w:rPr>
        <w:t xml:space="preserve">2. Ott Tänak/Martin Järveoja (Hyundai i20 N Rally1) +7.9mp</w:t>
      </w:r>
    </w:p>
    <w:p>
      <w:r>
        <w:rPr>
          <w:sz w:val="22"/>
          <w:szCs w:val="22"/>
          <w:b/>
        </w:rPr>
        <w:t xml:space="preserve">3. Kalle Rovanperä/Jonne Halttunen (Toyota GR YARIS Rally1) +50.5mp</w:t>
      </w:r>
    </w:p>
    <w:p>
      <w:r>
        <w:rPr>
          <w:sz w:val="22"/>
          <w:szCs w:val="22"/>
          <w:b/>
        </w:rPr>
        <w:t xml:space="preserve">4. Elfyn Evans/Scott Martin (Toyota GR YARIS Rally1) +5p05.7mp</w:t>
      </w:r>
    </w:p>
    <w:p>
      <w:r>
        <w:rPr>
          <w:sz w:val="22"/>
          <w:szCs w:val="22"/>
          <w:b/>
        </w:rPr>
        <w:t xml:space="preserve">5. Kacuta Takamoto/Aaron Johnston (Toyota GR YARIS Rally1) +7p29.6mp</w:t>
      </w:r>
    </w:p>
    <w:p>
      <w:r>
        <w:rPr>
          <w:sz w:val="22"/>
          <w:szCs w:val="22"/>
          <w:b/>
        </w:rPr>
        <w:t xml:space="preserve">6. Oliver Solberg/Elliott Edmondson (Toyota GR Yaris Rally2) +8p32.9mp</w:t>
      </w:r>
    </w:p>
    <w:p>
      <w:r>
        <w:rPr>
          <w:sz w:val="22"/>
          <w:szCs w:val="22"/>
          <w:b/>
        </w:rPr>
        <w:t xml:space="preserve">7. Sami Pajari/Marko Salminen (Toyota GR YARIS Rally1) +10p29.0mp</w:t>
      </w:r>
    </w:p>
    <w:p>
      <w:r>
        <w:rPr>
          <w:sz w:val="22"/>
          <w:szCs w:val="22"/>
        </w:rPr>
        <w:t xml:space="preserve">8. Nyikolaj Griazsin/Konstantin Alekszandrov (Škoda Fabia RS Rally2) +10m58.7s</w:t>
      </w:r>
    </w:p>
    <w:p>
      <w:r>
        <w:rPr>
          <w:sz w:val="22"/>
          <w:szCs w:val="22"/>
        </w:rPr>
        <w:t xml:space="preserve">9. Roberto Daprà/Luca Guglielmetti (Škoda Fabia RS Rally2) +12m15.3s</w:t>
      </w:r>
    </w:p>
    <w:p>
      <w:r>
        <w:rPr>
          <w:sz w:val="22"/>
          <w:szCs w:val="22"/>
          <w:b/>
        </w:rPr>
        <w:t xml:space="preserve">10. Kajetan Kajetanowicz/Maciej Szczepaniak (Toyota GR Yaris Rally2) +12m21.1s</w:t>
      </w:r>
    </w:p>
    <w:p>
      <w:pPr>
        <w:spacing w:after="100"/>
      </w:pPr>
      <w:r>
        <w:rPr>
          <w:sz w:val="22"/>
          <w:szCs w:val="22"/>
        </w:rPr>
        <w:t xml:space="preserve">A pilóták bajnokságának állása:</w:t>
      </w:r>
    </w:p>
    <w:p>
      <w:r>
        <w:rPr>
          <w:sz w:val="22"/>
          <w:szCs w:val="22"/>
          <w:b/>
        </w:rPr>
        <w:t xml:space="preserve">1. Elfyn Evans 133 pont</w:t>
      </w:r>
    </w:p>
    <w:p>
      <w:r>
        <w:rPr>
          <w:sz w:val="22"/>
          <w:szCs w:val="22"/>
          <w:b/>
        </w:rPr>
        <w:t xml:space="preserve">2. Sébastien Ogier 114</w:t>
      </w:r>
    </w:p>
    <w:p>
      <w:r>
        <w:rPr>
          <w:sz w:val="22"/>
          <w:szCs w:val="22"/>
          <w:b/>
        </w:rPr>
        <w:t xml:space="preserve">3. Kalle Rovanperä 113</w:t>
      </w:r>
    </w:p>
    <w:p>
      <w:r>
        <w:rPr>
          <w:sz w:val="22"/>
          <w:szCs w:val="22"/>
        </w:rPr>
        <w:t xml:space="preserve">4. Ott Tänak 108</w:t>
      </w:r>
    </w:p>
    <w:p>
      <w:r>
        <w:rPr>
          <w:sz w:val="22"/>
          <w:szCs w:val="22"/>
        </w:rPr>
        <w:t xml:space="preserve">5. Thierry Neuville 83</w:t>
      </w:r>
    </w:p>
    <w:p>
      <w:r>
        <w:rPr>
          <w:sz w:val="22"/>
          <w:szCs w:val="22"/>
          <w:b/>
        </w:rPr>
        <w:t xml:space="preserve">6. Kacuta Takamoto 63</w:t>
      </w:r>
    </w:p>
    <w:p>
      <w:r>
        <w:rPr>
          <w:sz w:val="22"/>
          <w:szCs w:val="22"/>
        </w:rPr>
        <w:t xml:space="preserve">7. Adrien Fourmaux 44</w:t>
      </w:r>
    </w:p>
    <w:p>
      <w:r>
        <w:rPr>
          <w:sz w:val="22"/>
          <w:szCs w:val="22"/>
          <w:b/>
        </w:rPr>
        <w:t xml:space="preserve">8. Sami Pajari 31</w:t>
      </w:r>
    </w:p>
    <w:p>
      <w:r>
        <w:rPr>
          <w:sz w:val="22"/>
          <w:szCs w:val="22"/>
        </w:rPr>
        <w:t xml:space="preserve">9. Grégoire Munster 18</w:t>
      </w:r>
    </w:p>
    <w:p>
      <w:r>
        <w:rPr>
          <w:sz w:val="22"/>
          <w:szCs w:val="22"/>
        </w:rPr>
        <w:t xml:space="preserve">10. Josh McErlean 12</w:t>
      </w:r>
    </w:p>
    <w:p>
      <w:pPr>
        <w:spacing w:after="100"/>
      </w:pPr>
      <w:r>
        <w:rPr>
          <w:sz w:val="22"/>
          <w:szCs w:val="22"/>
          <w:b/>
        </w:rPr>
        <w:t xml:space="preserve">A gyártók bajnokságának állása: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312 pont</w:t>
      </w:r>
    </w:p>
    <w:p>
      <w:r>
        <w:rPr>
          <w:sz w:val="22"/>
          <w:szCs w:val="22"/>
        </w:rPr>
        <w:t xml:space="preserve">2. Hyundai Shell Mobis World Rally Team 243</w:t>
      </w:r>
    </w:p>
    <w:p>
      <w:r>
        <w:rPr>
          <w:sz w:val="22"/>
          <w:szCs w:val="22"/>
        </w:rPr>
        <w:t xml:space="preserve">3. M-Sport Ford World Rally Team 87</w:t>
      </w:r>
    </w:p>
    <w:p>
      <w:r>
        <w:rPr>
          <w:sz w:val="22"/>
          <w:szCs w:val="22"/>
        </w:rPr>
        <w:t xml:space="preserve">4. Toyota Gazoo Racing WRT2 48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https://news.smartermedia.hu/motorsport/ogier-es-a-toyota-gyozott-a-szardinia-ralin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2026-08-23T10:53:40+02:00</dcterms:created>
  <dcterms:modified xsi:type="dcterms:W3CDTF">2026-08-23T10:53:40+02:00</dcterms:modified>
  <dc:title/>
  <dc:description/>
  <dc:subject/>
  <cp:keywords/>
  <cp:category/>
</cp:coreProperties>
</file>