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Oliver Solberg aratta a Toyota 100. győzelmét a WRC-ben</w:t>
      </w:r>
    </w:p>
    <w:p>
      <w:r>
        <w:rPr>
          <w:sz w:val="22"/>
          <w:szCs w:val="22"/>
          <w:b/>
        </w:rPr>
        <w:t xml:space="preserve">A WRC2-ből egy futamra beugró fiatal svéd pilóta történelmet írt Észtországban.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szenzációs győzelmet aratott a toyotás Rally1-debütálásán az Észt-ralin, megszerezve ezzel a saját első, és egyben a Toyota 100. diadalát a rali-világbajnokságok történetében. Mivel a Toyota a kötelességének tekinti, hogy utat biztosítson a fiatal tehetségeknek a rali csúcskategóriájába (a 2024-es WRC2 világbajnok,</w:t>
      </w:r>
      <w:r>
        <w:rPr>
          <w:sz w:val="22"/>
          <w:szCs w:val="22"/>
          <w:i/>
          <w:iCs/>
        </w:rPr>
        <w:t xml:space="preserve"> Sami Pajari</w:t>
      </w:r>
      <w:r>
        <w:rPr>
          <w:sz w:val="22"/>
          <w:szCs w:val="22"/>
        </w:rPr>
        <w:t xml:space="preserve"> is ezért kapott lehetőséget idén teljes szezont menni egy Rally1-es GR Yarisszal), a csapat folyamatosan keresi azokat a pilótákat, akik már elég érettek és gyorsak ahhoz, hogy a legjobbak között is megállják a helyüket. Ezúttal a 2003-as világbajnok </w:t>
      </w:r>
      <w:r>
        <w:rPr>
          <w:sz w:val="22"/>
          <w:szCs w:val="22"/>
          <w:i/>
          <w:iCs/>
        </w:rPr>
        <w:t xml:space="preserve">Petter Solberg</w:t>
      </w:r>
      <w:r>
        <w:rPr>
          <w:sz w:val="22"/>
          <w:szCs w:val="22"/>
        </w:rPr>
        <w:t xml:space="preserve"> fia, Oliver kapott lehetőséget arra, hogy az észtországi, nagy átlagsebességű murvaversenyen induljon a Rally1-ben, miután a GR Yaris Rally2 autóval a WRC2 kategóriában az utóbbi időben kiváló eredményeket ért el, és vezeti a bajnokságot. Solbergnek ez volt az első indulása a legmagasabb kategóriában 2022 óta, amikor a Hyundai színeiben 10 versenyre volt nevezve (akkor a legjobb eredménye egy abszolút negyedik hely volt az Ypres-ralin).</w:t>
      </w:r>
    </w:p>
    <w:p>
      <w:pPr>
        <w:spacing w:after="100"/>
      </w:pPr>
      <w:r>
        <w:rPr>
          <w:sz w:val="22"/>
          <w:szCs w:val="22"/>
        </w:rPr>
        <w:t xml:space="preserve">Miután az Észt-rali előtt egy kétnapos finnországi teszten ismerkedett meg a GR Yaris Rally1-gyel, a 23 éves svéd pilóta azonnal otthon érezte magát az autóban a péntek reggeli első gyorsasági szakaszon, ahol meg is szerezte élete első szakaszgyőzelmét, és átvette a vezetést az abszolútban. Solberget persze segítette a kedvező rajtpozíciója is, hiszen nyolcadikként rajtolhatott pénteken, ami azt jelentette, hogy már a többiek által letisztított pályákon mehetett. Miután pénteken további két szakaszgyőzelmet zsebelt be, Solberg nagy meglepetésre 12,4 másodperces előnnyel zárta a napot. Mindenki arra számított, hogy szombaton, amikor a rajtpozícióbeli előnye csökkent a hyundaios világbajnok üldözőkkel szemben (csak egy, illetve két hellyel rajtolt később náluk, ami már nem jelentős különbség), már nem tud majd gyorsaságikat nyerni, de ez nem így lett: szombat délelőtt a négyből hármat ismét megnyert, és a nap közepére 22,8 másodpercre növelte előnyét az észt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(Hyundai) előtt. A helyiek kedvence mindent megtett délután, hogy csökkentse a különbséget, de öt gyorsaságin összesen mindössze 1,7 másodpercet tudott faragni belőle, így Solberg a záró nap 65 km-ét 21,1 másodperces előnnyel kezdhette meg.</w:t>
      </w:r>
    </w:p>
    <w:p>
      <w:pPr>
        <w:spacing w:after="100"/>
      </w:pPr>
      <w:r>
        <w:rPr>
          <w:sz w:val="22"/>
          <w:szCs w:val="22"/>
        </w:rPr>
        <w:t xml:space="preserve">Vasárnap ahelyett, hogy visszavett volna a tempóból – amire a tekintélyes előnyön felül a megérkező eső is okot adhatott volna –, Solberg az első két gyorsaságin sem talált legyőzőre, ezzel kilencre növelte szakaszgyőzelmei számát. Még a ralit záró Power Stage-en sem vett vissza lényegesen: a harmadik leggyorsabb időt érte el, ami elég lett ahhoz, hogy 25,2 másodperces előnnyel megszerezze az egyik legfigyelemreméltóbb WRC-s győzelmet az utóbbi években. Hibátlan teljesítményt nyújtva ő lett a harmadik legfiatalabb pilóta, aki valaha WRC versenyt nyert, ebben a tekintetben csak a csapattársa, </w:t>
      </w: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és a csapatfőnöke,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van előtte. Emellett Solberg lett a 16. versenyző, aki Toyotával győzött, és ő szerezte meg a japán gyártó 100. győzelmét is a rali-világbajnokságok történetében (az első toyotás győzelmet </w:t>
      </w:r>
      <w:r>
        <w:rPr>
          <w:sz w:val="22"/>
          <w:szCs w:val="22"/>
          <w:i/>
          <w:iCs/>
        </w:rPr>
        <w:t xml:space="preserve">Walter Boyce</w:t>
      </w:r>
      <w:r>
        <w:rPr>
          <w:sz w:val="22"/>
          <w:szCs w:val="22"/>
        </w:rPr>
        <w:t xml:space="preserve"> az Egyesült Államokban megrendezett Press-on-Regardless-ralin aratta 1973-ban, a WRC első szezonjában).</w:t>
      </w:r>
    </w:p>
    <w:p>
      <w:pPr>
        <w:spacing w:after="100"/>
      </w:pPr>
      <w:r>
        <w:rPr>
          <w:sz w:val="22"/>
          <w:szCs w:val="22"/>
        </w:rPr>
        <w:t xml:space="preserve">Kalle Rovanperä idén nem tudta hozni azt a formát, amely a legutóbbi három észtországi fellépésén győzelemre segítette, de legalább megnyerte a Power Stage-et, és a Szupervasárnap értékelésében a második lett Solberg mögött (kilenc plusz pontot szerezve), valamint a negyedik helyen végzett összetettben. A kétszeres világbajnok finn nem keresett kibúvókat, elmondta, hogy mindent megpróbált, de ennyire volt elég a tempója. Valószínű, hogy az idén bevezetett Hankook abroncsok nem fekszenek neki, és ezért marad el egész évben a murvás versenyeken mutatott tempója a megszokottól.</w:t>
      </w:r>
    </w:p>
    <w:p>
      <w:pPr>
        <w:spacing w:after="100"/>
      </w:pPr>
      <w:r>
        <w:rPr>
          <w:sz w:val="22"/>
          <w:szCs w:val="22"/>
        </w:rPr>
        <w:t xml:space="preserve">Ahhoz képest, hogy pénteken ismét elsőként kellett rajtolnia a bajnokság vezetése miatt – vagyis takarítania kellett a pályákat a többiek előtt –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erős versenyt zárt: hatodik lett, a Szupervasárnapon negyedik, a Power Stage-en pedig ötödik, így, bár elvesztette a bajnokság vezetését, mindössze egy ponttal van lemaradva az Észtországban másodikként végző Ott Tänaktól. A Toyota előnye is csökkent, de 52 ponttal a japán márka még biztosan vezeti a gyártók pontversenyét.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az utolsó előtti szakaszig Evans előtt haladt, de végül egy mechanikai probléma miatt az utolsó gyorsasági előtt ki kellett állnia. Sami Pajari a hetedik helyen végzett, miután péntek délelőtt egy műszaki hiba hátráltatta. Solberg „távollétében” a WRC2 kategóriában ezen a hétvégén másik két Toyota GR Yaris Rally2 pilóta végzett a dobogón: az észt </w:t>
      </w:r>
      <w:r>
        <w:rPr>
          <w:sz w:val="22"/>
          <w:szCs w:val="22"/>
          <w:i/>
          <w:iCs/>
        </w:rPr>
        <w:t xml:space="preserve">Georg Linnamäe</w:t>
      </w:r>
      <w:r>
        <w:rPr>
          <w:sz w:val="22"/>
          <w:szCs w:val="22"/>
        </w:rPr>
        <w:t xml:space="preserve"> hazai pályán szerezte meg a második helyet, a finn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 pedig a harmadikat, a győzelemért járó gratulációkat pedig </w:t>
      </w:r>
      <w:r>
        <w:rPr>
          <w:sz w:val="22"/>
          <w:szCs w:val="22"/>
          <w:i/>
          <w:iCs/>
        </w:rPr>
        <w:t xml:space="preserve">Robert Virves</w:t>
      </w:r>
      <w:r>
        <w:rPr>
          <w:sz w:val="22"/>
          <w:szCs w:val="22"/>
        </w:rPr>
        <w:t xml:space="preserve"> (Skoda) söpörhette be.</w:t>
      </w:r>
    </w:p>
    <w:p>
      <w:pPr>
        <w:spacing w:after="100"/>
      </w:pPr>
      <w:r>
        <w:rPr>
          <w:sz w:val="22"/>
          <w:szCs w:val="22"/>
        </w:rPr>
        <w:t xml:space="preserve">Következik a szezon legjobban várt versenye, a Finn-rali (július 31. - augusztus 3.), amely a versenynaptár leggyorsabbja, sok ugratóval. Ez egyben a TGR-WRT hazai versenye is, mivel a csapat központja a jyväskyläi szervizpark közelében található.</w:t>
      </w:r>
    </w:p>
    <w:p>
      <w:pPr>
        <w:spacing w:after="100"/>
      </w:pPr>
      <w:r>
        <w:rPr>
          <w:sz w:val="22"/>
          <w:szCs w:val="22"/>
        </w:rPr>
        <w:t xml:space="preserve">Oliver Solberg: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volt a legcsodálatosabb hétvége az életemben. Annyira boldognak érzem magam, miután ennyi éven át álmodoztam és dolgoztam ezért a pillanatért! Szeretnék nagy köszönetet mondani a Toyotának, hogy megadta nekem a lehetőséget, hogy bizonyíthassak, és élvezhessem ennek a fantasztikus autónak a vezetését.”</w:t>
      </w:r>
    </w:p>
    <w:p>
      <w:pPr>
        <w:spacing w:after="100"/>
      </w:pPr>
      <w:r>
        <w:rPr>
          <w:sz w:val="22"/>
          <w:szCs w:val="22"/>
        </w:rPr>
        <w:t xml:space="preserve">Végeredmény, Észt-rali:</w:t>
      </w:r>
    </w:p>
    <w:p>
      <w:pPr>
        <w:spacing w:after="100"/>
      </w:pPr>
      <w:r>
        <w:rPr>
          <w:sz w:val="22"/>
          <w:szCs w:val="22"/>
          <w:b/>
        </w:rPr>
        <w:t xml:space="preserve">1. Oliver Solberg/Elliott Edmondson (Toyota GR YARIS Rally1) 2ó36p35.1mp</w:t>
      </w:r>
    </w:p>
    <w:p>
      <w:r>
        <w:rPr>
          <w:sz w:val="22"/>
          <w:szCs w:val="22"/>
        </w:rPr>
        <w:t xml:space="preserve">2. Ott Tänak/Martin Järveoja (Hyundai i20 N Rally1) +25.2mp</w:t>
      </w:r>
    </w:p>
    <w:p>
      <w:r>
        <w:rPr>
          <w:sz w:val="22"/>
          <w:szCs w:val="22"/>
        </w:rPr>
        <w:t xml:space="preserve">3. Thierry Neuville/Martijn Wydaeghe (Hyundai i20 N Rally1) +48.3mp</w:t>
      </w:r>
    </w:p>
    <w:p>
      <w:r>
        <w:rPr>
          <w:sz w:val="22"/>
          <w:szCs w:val="22"/>
          <w:b/>
        </w:rPr>
        <w:t xml:space="preserve">4. Kalle Rovanperä/Jonne Halttunen (Toyota GR YARIS Rally1) +55.6mp</w:t>
      </w:r>
    </w:p>
    <w:p>
      <w:r>
        <w:rPr>
          <w:sz w:val="22"/>
          <w:szCs w:val="22"/>
        </w:rPr>
        <w:t xml:space="preserve">5. Adrien Fourmaux/Alexandre Coria (Hyundai i20 N Rally1) +1p33.0mp</w:t>
      </w:r>
    </w:p>
    <w:p>
      <w:r>
        <w:rPr>
          <w:sz w:val="22"/>
          <w:szCs w:val="22"/>
          <w:b/>
        </w:rPr>
        <w:t xml:space="preserve">6. Elfyn Evans/Scott Martin (Toyota GR YARIS Rally1) +1p43.4mp</w:t>
      </w:r>
    </w:p>
    <w:p>
      <w:r>
        <w:rPr>
          <w:sz w:val="22"/>
          <w:szCs w:val="22"/>
          <w:b/>
        </w:rPr>
        <w:t xml:space="preserve">7. Sami Pajari/Marko Salminen (Toyota GR YARIS Rally1) +2p55.6mp</w:t>
      </w:r>
    </w:p>
    <w:p>
      <w:r>
        <w:rPr>
          <w:sz w:val="22"/>
          <w:szCs w:val="22"/>
        </w:rPr>
        <w:t xml:space="preserve">8. Mārtiņš Sesks/Renārs Francis (Ford Puma Rally1) +3p36.0mp</w:t>
      </w:r>
    </w:p>
    <w:p>
      <w:r>
        <w:rPr>
          <w:sz w:val="22"/>
          <w:szCs w:val="22"/>
        </w:rPr>
        <w:t xml:space="preserve">9. Josh McErlean/Eoin Treacy (Ford Puma Rally1) +5p29.8mp</w:t>
      </w:r>
    </w:p>
    <w:p>
      <w:r>
        <w:rPr>
          <w:sz w:val="22"/>
          <w:szCs w:val="22"/>
        </w:rPr>
        <w:t xml:space="preserve">10. Grégoire Munster/Louis Louka (Ford Puma Rally1) +5p57.5mp</w:t>
      </w:r>
    </w:p>
    <w:p>
      <w:pPr>
        <w:spacing w:after="100"/>
      </w:pPr>
      <w:r>
        <w:rPr>
          <w:sz w:val="22"/>
          <w:szCs w:val="22"/>
        </w:rPr>
        <w:t xml:space="preserve">Az egyéni világbajnokság állása nyolc verseny után:</w:t>
      </w:r>
    </w:p>
    <w:p>
      <w:pPr>
        <w:spacing w:after="100"/>
      </w:pPr>
      <w:r>
        <w:rPr>
          <w:sz w:val="22"/>
          <w:szCs w:val="22"/>
        </w:rPr>
        <w:t xml:space="preserve">1. Ott Tänak 162 pont</w:t>
      </w:r>
    </w:p>
    <w:p>
      <w:r>
        <w:rPr>
          <w:sz w:val="22"/>
          <w:szCs w:val="22"/>
          <w:b/>
        </w:rPr>
        <w:t xml:space="preserve">2. Elfyn Evans 161</w:t>
      </w:r>
    </w:p>
    <w:p>
      <w:r>
        <w:rPr>
          <w:sz w:val="22"/>
          <w:szCs w:val="22"/>
          <w:b/>
        </w:rPr>
        <w:t xml:space="preserve">3. Sébastien Ogier 141</w:t>
      </w:r>
    </w:p>
    <w:p>
      <w:r>
        <w:rPr>
          <w:sz w:val="22"/>
          <w:szCs w:val="22"/>
          <w:b/>
        </w:rPr>
        <w:t xml:space="preserve">4. Kalle Rovanperä 138</w:t>
      </w:r>
    </w:p>
    <w:p>
      <w:r>
        <w:rPr>
          <w:sz w:val="22"/>
          <w:szCs w:val="22"/>
        </w:rPr>
        <w:t xml:space="preserve">5. Thierry Neuville 114</w:t>
      </w:r>
    </w:p>
    <w:p>
      <w:r>
        <w:rPr>
          <w:sz w:val="22"/>
          <w:szCs w:val="22"/>
        </w:rPr>
        <w:t xml:space="preserve">6. Adrien Fourmaux 71</w:t>
      </w:r>
    </w:p>
    <w:p>
      <w:r>
        <w:rPr>
          <w:sz w:val="22"/>
          <w:szCs w:val="22"/>
          <w:b/>
        </w:rPr>
        <w:t xml:space="preserve">7. Kacuta Takamoto 63</w:t>
      </w:r>
    </w:p>
    <w:p>
      <w:r>
        <w:rPr>
          <w:sz w:val="22"/>
          <w:szCs w:val="22"/>
        </w:rPr>
        <w:t xml:space="preserve">8. Oliver Solberg 52</w:t>
      </w:r>
    </w:p>
    <w:p>
      <w:r>
        <w:rPr>
          <w:sz w:val="22"/>
          <w:szCs w:val="22"/>
          <w:b/>
        </w:rPr>
        <w:t xml:space="preserve">9. Sami Pajari 38</w:t>
      </w:r>
    </w:p>
    <w:p>
      <w:r>
        <w:rPr>
          <w:sz w:val="22"/>
          <w:szCs w:val="22"/>
        </w:rPr>
        <w:t xml:space="preserve">10. Grégoire Munster 19</w:t>
      </w:r>
    </w:p>
    <w:p>
      <w:pPr>
        <w:spacing w:after="100"/>
      </w:pPr>
      <w:r>
        <w:rPr>
          <w:sz w:val="22"/>
          <w:szCs w:val="22"/>
        </w:rPr>
        <w:t xml:space="preserve">A gyártók világbajnoksága: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399 pont</w:t>
      </w:r>
    </w:p>
    <w:p>
      <w:r>
        <w:rPr>
          <w:sz w:val="22"/>
          <w:szCs w:val="22"/>
        </w:rPr>
        <w:t xml:space="preserve">2. Hyundai Shell Mobis World Rally Team 347</w:t>
      </w:r>
    </w:p>
    <w:p>
      <w:r>
        <w:rPr>
          <w:sz w:val="22"/>
          <w:szCs w:val="22"/>
        </w:rPr>
        <w:t xml:space="preserve">3. M-Sport Ford World Rally Team 111</w:t>
      </w:r>
    </w:p>
    <w:p>
      <w:r>
        <w:rPr>
          <w:sz w:val="22"/>
          <w:szCs w:val="22"/>
          <w:b/>
        </w:rPr>
        <w:t xml:space="preserve">4. Toyota Gazoo Racing WRT2 68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https://news.smartermedia.hu/motorsport/oliver-solberg-aratta-a-toyota-100-gyozelmet-a-wrc-ben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2026-07-05T23:41:13+02:00</dcterms:created>
  <dcterms:modified xsi:type="dcterms:W3CDTF">2026-07-05T23:41:13+02:00</dcterms:modified>
  <dc:title/>
  <dc:description/>
  <dc:subject/>
  <cp:keywords/>
  <cp:category/>
</cp:coreProperties>
</file>